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332A" w14:textId="6BC137D3" w:rsidR="006A6A7E" w:rsidRPr="006A6A7E" w:rsidRDefault="006A6A7E">
      <w:pPr>
        <w:rPr>
          <w:rFonts w:ascii="Segoe UI" w:hAnsi="Segoe UI" w:cs="Segoe UI"/>
          <w:sz w:val="20"/>
          <w:szCs w:val="20"/>
        </w:rPr>
      </w:pPr>
      <w:r w:rsidRPr="006A6A7E">
        <w:rPr>
          <w:rFonts w:ascii="Segoe UI" w:hAnsi="Segoe UI" w:cs="Segoe UI"/>
          <w:sz w:val="20"/>
          <w:szCs w:val="20"/>
        </w:rPr>
        <w:t>BZP-</w:t>
      </w:r>
      <w:r w:rsidR="008F64BA">
        <w:rPr>
          <w:rFonts w:ascii="Segoe UI" w:hAnsi="Segoe UI" w:cs="Segoe UI"/>
          <w:sz w:val="20"/>
          <w:szCs w:val="20"/>
        </w:rPr>
        <w:t>7</w:t>
      </w:r>
      <w:r w:rsidRPr="006A6A7E">
        <w:rPr>
          <w:rFonts w:ascii="Segoe UI" w:hAnsi="Segoe UI" w:cs="Segoe UI"/>
          <w:sz w:val="20"/>
          <w:szCs w:val="20"/>
        </w:rPr>
        <w:t>.271.1.</w:t>
      </w:r>
      <w:r w:rsidR="00C304E0">
        <w:rPr>
          <w:rFonts w:ascii="Segoe UI" w:hAnsi="Segoe UI" w:cs="Segoe UI"/>
          <w:sz w:val="20"/>
          <w:szCs w:val="20"/>
        </w:rPr>
        <w:t>14</w:t>
      </w:r>
      <w:r w:rsidR="008F64BA">
        <w:rPr>
          <w:rFonts w:ascii="Segoe UI" w:hAnsi="Segoe UI" w:cs="Segoe UI"/>
          <w:sz w:val="20"/>
          <w:szCs w:val="20"/>
        </w:rPr>
        <w:t>.2021.JR</w:t>
      </w:r>
    </w:p>
    <w:p w14:paraId="2321AAE8" w14:textId="4148C198" w:rsidR="008F64BA" w:rsidRPr="008F64BA" w:rsidRDefault="008F64BA" w:rsidP="008F64BA">
      <w:pPr>
        <w:jc w:val="right"/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</w:pPr>
      <w:r w:rsidRPr="008F64BA"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14:paraId="5DA64362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4E73F888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5212472E" w14:textId="77777777" w:rsidR="008F64BA" w:rsidRPr="008F64BA" w:rsidRDefault="008F64BA" w:rsidP="008F64BA">
      <w:pPr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8F64BA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14:paraId="3839727B" w14:textId="379AC061" w:rsidR="00236408" w:rsidRPr="008F64BA" w:rsidRDefault="00C304E0" w:rsidP="008F64BA">
      <w:pPr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5c451483-131d-4373-9fb2-ee1e525dadfe</w:t>
      </w:r>
    </w:p>
    <w:p w14:paraId="3F80A330" w14:textId="7DAB8ECD" w:rsidR="008F64BA" w:rsidRDefault="008F64BA" w:rsidP="008F64BA">
      <w:pPr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14:paraId="1CB4052D" w14:textId="4C53732D" w:rsidR="00236408" w:rsidRDefault="00C304E0" w:rsidP="008F64BA">
      <w:pPr>
        <w:jc w:val="both"/>
      </w:pPr>
      <w:hyperlink r:id="rId4" w:history="1">
        <w:r w:rsidRPr="009229B7">
          <w:rPr>
            <w:rStyle w:val="Hipercze"/>
          </w:rPr>
          <w:t>https://miniportal.uzp.gov.pl/Postepowania/5c451483-131d-4373-9fb2-ee1e525dadfe</w:t>
        </w:r>
      </w:hyperlink>
    </w:p>
    <w:p w14:paraId="24D6CD6A" w14:textId="77777777" w:rsidR="00C304E0" w:rsidRPr="008F64BA" w:rsidRDefault="00C304E0" w:rsidP="008F64BA">
      <w:pPr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bookmarkStart w:id="0" w:name="_GoBack"/>
      <w:bookmarkEnd w:id="0"/>
    </w:p>
    <w:sectPr w:rsidR="00C304E0" w:rsidRPr="008F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5"/>
    <w:rsid w:val="00141C55"/>
    <w:rsid w:val="00236408"/>
    <w:rsid w:val="00367224"/>
    <w:rsid w:val="006A6A7E"/>
    <w:rsid w:val="00810A03"/>
    <w:rsid w:val="008F64BA"/>
    <w:rsid w:val="00A33C15"/>
    <w:rsid w:val="00C304E0"/>
    <w:rsid w:val="00C40A02"/>
    <w:rsid w:val="00C62A8D"/>
    <w:rsid w:val="00C6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EBDF"/>
  <w15:chartTrackingRefBased/>
  <w15:docId w15:val="{8F66623D-EDAC-47EA-A19F-2CE992A6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1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0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5c451483-131d-4373-9fb2-ee1e525dadf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244741</dc:creator>
  <cp:keywords/>
  <dc:description/>
  <cp:lastModifiedBy>Joanna Ratuszna</cp:lastModifiedBy>
  <cp:revision>10</cp:revision>
  <cp:lastPrinted>2020-08-17T09:48:00Z</cp:lastPrinted>
  <dcterms:created xsi:type="dcterms:W3CDTF">2020-04-07T08:05:00Z</dcterms:created>
  <dcterms:modified xsi:type="dcterms:W3CDTF">2021-08-27T12:12:00Z</dcterms:modified>
</cp:coreProperties>
</file>